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C409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C4097" w:rsidRPr="00027E03" w:rsidRDefault="003C409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C409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C4097" w:rsidRPr="00102A72" w:rsidRDefault="003C40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C4097" w:rsidRPr="00102A72" w:rsidRDefault="003C40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C4097" w:rsidRPr="00027E03" w:rsidRDefault="003C409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3C4097" w:rsidRPr="00102A72" w:rsidRDefault="003C40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C4097" w:rsidRPr="00027E03" w:rsidRDefault="003C409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3C4097" w:rsidRPr="00102A72" w:rsidRDefault="003C40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C409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C409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4162.010.26.1.0744-2025</w:t>
            </w:r>
          </w:p>
        </w:tc>
      </w:tr>
      <w:tr w:rsidR="003C409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YURI VIVIANA LOPEZ GARCIA</w:t>
            </w:r>
          </w:p>
        </w:tc>
      </w:tr>
      <w:tr w:rsidR="003C409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1.151.938.723</w:t>
            </w:r>
          </w:p>
        </w:tc>
      </w:tr>
      <w:tr w:rsidR="003C409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C409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C409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C409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C409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C4097" w:rsidRPr="00E355CD" w:rsidRDefault="003C4097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C4097" w:rsidRPr="00E355CD" w:rsidRDefault="003C409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3C409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C409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C409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C409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C409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C409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C4097" w:rsidRPr="00027E03" w:rsidRDefault="003C409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09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D60F24" w:rsidRDefault="003C4097" w:rsidP="00205A23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</w:t>
            </w:r>
            <w:r w:rsidRPr="00D60F24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D60F24">
              <w:rPr>
                <w:rFonts w:ascii="Arial" w:hAnsi="Arial" w:cs="Arial"/>
                <w:noProof/>
                <w:sz w:val="22"/>
                <w:szCs w:val="22"/>
              </w:rPr>
              <w:t>SEIS MILLONES QUINIENTOS CINCUENTA Y DOS MIL PESOS M/CTE</w:t>
            </w:r>
            <w:r w:rsidRPr="00D60F24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Pr="00D60F24">
              <w:rPr>
                <w:rFonts w:ascii="Arial" w:hAnsi="Arial" w:cs="Arial"/>
                <w:noProof/>
                <w:sz w:val="22"/>
                <w:szCs w:val="22"/>
              </w:rPr>
              <w:t>6</w:t>
            </w:r>
            <w:r w:rsidR="00D60F24" w:rsidRPr="00D60F24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Pr="00D60F24">
              <w:rPr>
                <w:rFonts w:ascii="Arial" w:hAnsi="Arial" w:cs="Arial"/>
                <w:noProof/>
                <w:sz w:val="22"/>
                <w:szCs w:val="22"/>
              </w:rPr>
              <w:t>552</w:t>
            </w:r>
            <w:r w:rsidR="00D60F24" w:rsidRPr="00D60F24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Pr="00D60F24">
              <w:rPr>
                <w:rFonts w:ascii="Arial" w:hAnsi="Arial" w:cs="Arial"/>
                <w:noProof/>
                <w:sz w:val="22"/>
                <w:szCs w:val="22"/>
              </w:rPr>
              <w:t>000</w:t>
            </w:r>
            <w:r w:rsidRPr="00D60F24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097" w:rsidRPr="00027E03" w:rsidRDefault="003C409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09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F97E61" w:rsidRDefault="003C409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C409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F97E61" w:rsidRDefault="003C409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C409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C409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C409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3C4097" w:rsidRPr="00027E03" w:rsidRDefault="003C40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C409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C4097" w:rsidRPr="00027E03" w:rsidRDefault="003C40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C409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4097" w:rsidRPr="00027E03" w:rsidRDefault="003C40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09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C409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027E03" w:rsidRDefault="003C409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027E03" w:rsidRDefault="003C40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027E03" w:rsidRDefault="003C40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027E03" w:rsidRDefault="003C40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C409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C53907" w:rsidRDefault="003C409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D60F24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D60F24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C53907" w:rsidRDefault="003C409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D60F2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D60F2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C53907" w:rsidRDefault="003C409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C4097" w:rsidRPr="00C53907" w:rsidRDefault="003C409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D60F2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D60F2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3C4097" w:rsidRPr="00027E03" w:rsidRDefault="003C40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09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C4097" w:rsidRPr="00027E03" w:rsidRDefault="003C409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C409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027E03" w:rsidRDefault="003C409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C409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AA4624" w:rsidRDefault="003C40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C4097" w:rsidRPr="00AA4624" w:rsidRDefault="003C409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AA4624" w:rsidRDefault="003C4097">
            <w:pPr>
              <w:rPr>
                <w:rFonts w:ascii="Arial" w:hAnsi="Arial" w:cs="Arial"/>
                <w:sz w:val="22"/>
                <w:szCs w:val="22"/>
              </w:rPr>
            </w:pPr>
          </w:p>
          <w:p w:rsidR="003C4097" w:rsidRPr="00AA4624" w:rsidRDefault="003C409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3C4097" w:rsidRPr="00AA4624" w:rsidRDefault="003C409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3C4097" w:rsidRPr="00AA4624" w:rsidRDefault="003C409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3C4097" w:rsidRPr="00AA4624" w:rsidRDefault="003C409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3C4097" w:rsidRPr="00AA4624" w:rsidRDefault="003C409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3C409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AA4624" w:rsidRDefault="003C409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3C409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097" w:rsidRPr="0045600C" w:rsidRDefault="003C409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C409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3C4097" w:rsidRPr="00027E03" w:rsidRDefault="003C409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B53FB">
              <w:rPr>
                <w:noProof/>
              </w:rPr>
              <w:t>4162.010.26.1.0744-2025</w:t>
            </w:r>
          </w:p>
          <w:p w:rsidR="003C4097" w:rsidRPr="00027E03" w:rsidRDefault="003C409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C4097" w:rsidRDefault="003C4097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24A94" w:rsidRDefault="00B24A94" w:rsidP="00B24A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la socialización con las líderes de los grupos para darles a con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ocer los horarios y espacios en 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retomarán las clases, esto con el fin de que los usuarios se programen de nuevo y aprovechen los espacios</w:t>
            </w:r>
          </w:p>
          <w:p w:rsidR="00B24A94" w:rsidRDefault="00B24A94" w:rsidP="00B24A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24A94" w:rsidRPr="000B53FB" w:rsidRDefault="00B24A94" w:rsidP="00B24A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C4097" w:rsidRDefault="003C4097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F5CC0" w:rsidRPr="00B24A94" w:rsidRDefault="00CF5CC0" w:rsidP="00CF5C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elaboró el informe correspondiente al mes de febrero y tomó las evidencias para</w:t>
            </w:r>
          </w:p>
          <w:p w:rsidR="00CF5CC0" w:rsidRPr="00B24A94" w:rsidRDefault="00CF5CC0" w:rsidP="00CF5C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registro fotográfico de las jornadas, también realizó el registro en la plataforma SIDER de</w:t>
            </w:r>
          </w:p>
          <w:p w:rsidR="00CF5CC0" w:rsidRDefault="00CF5CC0" w:rsidP="00CF5C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nuevos usuarios y actualizó las asistencias de las jornadas desarrolladas.</w:t>
            </w:r>
          </w:p>
          <w:p w:rsidR="00CF5CC0" w:rsidRPr="000B53FB" w:rsidRDefault="00CF5CC0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C4097" w:rsidRDefault="003C4097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no realizo actividades relacionadas con esta obligación</w:t>
            </w:r>
          </w:p>
          <w:p w:rsidR="00B24A94" w:rsidRPr="000B53FB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C4097" w:rsidRDefault="003C4097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no realizo actividades relacionadas con esta obligación</w:t>
            </w: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B24A94" w:rsidRPr="000B53FB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C4097" w:rsidRDefault="003C4097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B24A94" w:rsidRDefault="00B24A94" w:rsidP="002968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24A94" w:rsidRPr="000B53FB" w:rsidRDefault="00B24A94" w:rsidP="00B24A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la socialización del programa con la líder y el grup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 Auroras chéveres en el parque </w:t>
            </w:r>
            <w:r w:rsidRPr="00B24A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L del barrio Antonio Nariño en la comuna 16 para acordar horario y poder dar inicio a las jornadas</w:t>
            </w:r>
          </w:p>
          <w:p w:rsidR="003C4097" w:rsidRPr="00027E03" w:rsidRDefault="003C409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C4097" w:rsidRPr="00027E03" w:rsidRDefault="003C40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C4097" w:rsidRDefault="003C40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3C4097" w:rsidRPr="00027E03" w:rsidRDefault="003C40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C4097" w:rsidRDefault="003C40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3C4097" w:rsidRDefault="009257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="004C3AAD" w:rsidRPr="004278FE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https://drive.google.com/drive/folders/1OLdJW5TCd6BCzImJc9ai262e4F5Fd7Qx?usp=drive_link</w:t>
              </w:r>
            </w:hyperlink>
          </w:p>
          <w:p w:rsidR="003C4097" w:rsidRPr="00027E03" w:rsidRDefault="003C40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C409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3C409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3C409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3C409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C409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Default="003C409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C4097" w:rsidRDefault="003C409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09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C409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732C71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ABB523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C4097" w:rsidRPr="00027E03" w:rsidRDefault="003C40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C4097" w:rsidRPr="00027E03" w:rsidRDefault="003C409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C409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4097" w:rsidRPr="00027E03" w:rsidRDefault="003C409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3C4097" w:rsidRDefault="003C4097" w:rsidP="003F3A44">
      <w:pPr>
        <w:rPr>
          <w:rFonts w:ascii="Arial" w:hAnsi="Arial" w:cs="Arial"/>
          <w:sz w:val="22"/>
          <w:szCs w:val="22"/>
        </w:rPr>
        <w:sectPr w:rsidR="003C4097" w:rsidSect="003C409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097" w:rsidRPr="00027E03" w:rsidRDefault="003C4097" w:rsidP="003F3A44">
      <w:pPr>
        <w:rPr>
          <w:rFonts w:ascii="Arial" w:hAnsi="Arial" w:cs="Arial"/>
          <w:sz w:val="22"/>
          <w:szCs w:val="22"/>
        </w:rPr>
      </w:pPr>
    </w:p>
    <w:sectPr w:rsidR="003C4097" w:rsidRPr="00027E03" w:rsidSect="003C4097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7AC" w:rsidRDefault="009257AC">
      <w:r>
        <w:separator/>
      </w:r>
    </w:p>
  </w:endnote>
  <w:endnote w:type="continuationSeparator" w:id="0">
    <w:p w:rsidR="009257AC" w:rsidRDefault="0092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097" w:rsidRDefault="003C4097">
    <w:pPr>
      <w:pStyle w:val="Piedepgina"/>
      <w:jc w:val="both"/>
      <w:rPr>
        <w:rFonts w:ascii="Arial" w:hAnsi="Arial" w:cs="Arial"/>
        <w:sz w:val="16"/>
        <w:szCs w:val="16"/>
      </w:rPr>
    </w:pPr>
  </w:p>
  <w:p w:rsidR="003C4097" w:rsidRDefault="003C409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C4097" w:rsidRDefault="003C40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F5CC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F5CC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F5CC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F5CC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7AC" w:rsidRDefault="009257AC">
      <w:r>
        <w:rPr>
          <w:color w:val="000000"/>
        </w:rPr>
        <w:separator/>
      </w:r>
    </w:p>
  </w:footnote>
  <w:footnote w:type="continuationSeparator" w:id="0">
    <w:p w:rsidR="009257AC" w:rsidRDefault="00925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409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Default="003C40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C4097" w:rsidRDefault="003C40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C4097" w:rsidRPr="003F3A44" w:rsidRDefault="003C40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C4097" w:rsidRDefault="003C40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Default="003C4097">
          <w:pPr>
            <w:pStyle w:val="Encabezado"/>
            <w:jc w:val="center"/>
            <w:rPr>
              <w:rFonts w:ascii="Arial" w:hAnsi="Arial" w:cs="Arial"/>
            </w:rPr>
          </w:pPr>
        </w:p>
        <w:p w:rsidR="003C4097" w:rsidRPr="003F3A44" w:rsidRDefault="003C40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C4097" w:rsidRPr="003F3A44" w:rsidRDefault="003C40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C4097" w:rsidRDefault="003C4097">
          <w:pPr>
            <w:pStyle w:val="Encabezado"/>
            <w:jc w:val="center"/>
            <w:rPr>
              <w:rFonts w:ascii="Arial" w:hAnsi="Arial" w:cs="Arial"/>
            </w:rPr>
          </w:pPr>
        </w:p>
        <w:p w:rsidR="003C4097" w:rsidRPr="003F3A44" w:rsidRDefault="003C4097">
          <w:pPr>
            <w:pStyle w:val="Encabezado"/>
            <w:jc w:val="center"/>
            <w:rPr>
              <w:rFonts w:ascii="Arial" w:hAnsi="Arial" w:cs="Arial"/>
            </w:rPr>
          </w:pPr>
        </w:p>
        <w:p w:rsidR="003C4097" w:rsidRPr="003F3A44" w:rsidRDefault="003C40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C4097" w:rsidRPr="003F3A44" w:rsidRDefault="003C40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Pr="003F3A44" w:rsidRDefault="003C40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C409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Default="003C40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Default="003C40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Default="003C40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4097" w:rsidRDefault="003C40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C4097" w:rsidRDefault="003C409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05C0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68D5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4097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3AAD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78F8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7A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4A94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CF5CC0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0F24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LdJW5TCd6BCzImJc9ai262e4F5Fd7Qx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1A9959-8A09-4145-B0BD-B158BCDD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732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5</cp:revision>
  <cp:lastPrinted>2025-02-19T21:23:00Z</cp:lastPrinted>
  <dcterms:created xsi:type="dcterms:W3CDTF">2025-02-17T17:14:00Z</dcterms:created>
  <dcterms:modified xsi:type="dcterms:W3CDTF">2025-02-19T21:36:00Z</dcterms:modified>
</cp:coreProperties>
</file>